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69EC" w14:textId="77777777" w:rsidR="00000000" w:rsidRDefault="008C4C6B">
      <w:pPr>
        <w:jc w:val="center"/>
        <w:rPr>
          <w:rFonts w:hint="eastAsia"/>
          <w:sz w:val="32"/>
          <w:szCs w:val="32"/>
        </w:rPr>
      </w:pPr>
      <w:r>
        <w:rPr>
          <w:rFonts w:hint="eastAsia"/>
          <w:sz w:val="32"/>
          <w:szCs w:val="32"/>
        </w:rPr>
        <w:t>内蒙古艺术</w:t>
      </w:r>
      <w:r>
        <w:rPr>
          <w:rFonts w:hint="eastAsia"/>
          <w:sz w:val="32"/>
          <w:szCs w:val="32"/>
        </w:rPr>
        <w:t>学院公网</w:t>
      </w:r>
      <w:r>
        <w:rPr>
          <w:rFonts w:hint="eastAsia"/>
          <w:sz w:val="32"/>
          <w:szCs w:val="32"/>
        </w:rPr>
        <w:t>IP/</w:t>
      </w:r>
      <w:r>
        <w:rPr>
          <w:rFonts w:hint="eastAsia"/>
          <w:sz w:val="32"/>
          <w:szCs w:val="32"/>
        </w:rPr>
        <w:t>端口</w:t>
      </w:r>
      <w:r>
        <w:rPr>
          <w:rFonts w:hint="eastAsia"/>
          <w:sz w:val="32"/>
          <w:szCs w:val="32"/>
        </w:rPr>
        <w:t>/</w:t>
      </w:r>
      <w:r>
        <w:rPr>
          <w:rFonts w:hint="eastAsia"/>
          <w:sz w:val="32"/>
          <w:szCs w:val="32"/>
        </w:rPr>
        <w:t>域名使用申请表</w:t>
      </w:r>
    </w:p>
    <w:p w14:paraId="406D729A" w14:textId="77777777" w:rsidR="00000000" w:rsidRDefault="008C4C6B">
      <w:pPr>
        <w:jc w:val="right"/>
        <w:rPr>
          <w:rFonts w:hint="eastAsia"/>
          <w:szCs w:val="21"/>
        </w:rPr>
      </w:pPr>
      <w:r>
        <w:rPr>
          <w:rFonts w:hint="eastAsia"/>
          <w:szCs w:val="21"/>
        </w:rPr>
        <w:t>NO:__________</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324"/>
        <w:gridCol w:w="951"/>
        <w:gridCol w:w="3311"/>
      </w:tblGrid>
      <w:tr w:rsidR="00000000" w14:paraId="71B667F9" w14:textId="77777777">
        <w:trPr>
          <w:trHeight w:val="456"/>
        </w:trPr>
        <w:tc>
          <w:tcPr>
            <w:tcW w:w="2235" w:type="dxa"/>
            <w:vAlign w:val="center"/>
          </w:tcPr>
          <w:p w14:paraId="41D25F21" w14:textId="77777777" w:rsidR="00000000" w:rsidRDefault="008C4C6B">
            <w:pPr>
              <w:spacing w:beforeLines="50" w:before="156" w:afterLines="50" w:after="156"/>
              <w:rPr>
                <w:rFonts w:hint="eastAsia"/>
                <w:szCs w:val="21"/>
              </w:rPr>
            </w:pPr>
            <w:r>
              <w:rPr>
                <w:rFonts w:hint="eastAsia"/>
                <w:szCs w:val="21"/>
              </w:rPr>
              <w:t>申请部门</w:t>
            </w:r>
          </w:p>
        </w:tc>
        <w:tc>
          <w:tcPr>
            <w:tcW w:w="6287" w:type="dxa"/>
            <w:gridSpan w:val="4"/>
          </w:tcPr>
          <w:p w14:paraId="3E983F05" w14:textId="77777777" w:rsidR="00000000" w:rsidRDefault="008C4C6B">
            <w:pPr>
              <w:spacing w:beforeLines="50" w:before="156" w:after="100" w:afterAutospacing="1"/>
              <w:rPr>
                <w:szCs w:val="21"/>
              </w:rPr>
            </w:pPr>
          </w:p>
        </w:tc>
      </w:tr>
      <w:tr w:rsidR="00000000" w14:paraId="6FA7A4A7" w14:textId="77777777">
        <w:trPr>
          <w:trHeight w:val="461"/>
        </w:trPr>
        <w:tc>
          <w:tcPr>
            <w:tcW w:w="2235" w:type="dxa"/>
            <w:vAlign w:val="center"/>
          </w:tcPr>
          <w:p w14:paraId="7DBFAE65" w14:textId="77777777" w:rsidR="00000000" w:rsidRDefault="008C4C6B">
            <w:pPr>
              <w:rPr>
                <w:szCs w:val="21"/>
              </w:rPr>
            </w:pPr>
            <w:r>
              <w:rPr>
                <w:rFonts w:hint="eastAsia"/>
                <w:szCs w:val="21"/>
              </w:rPr>
              <w:t>负责人</w:t>
            </w:r>
          </w:p>
        </w:tc>
        <w:tc>
          <w:tcPr>
            <w:tcW w:w="1701" w:type="dxa"/>
          </w:tcPr>
          <w:p w14:paraId="3D924B1B" w14:textId="77777777" w:rsidR="00000000" w:rsidRDefault="008C4C6B">
            <w:pPr>
              <w:rPr>
                <w:szCs w:val="21"/>
              </w:rPr>
            </w:pPr>
          </w:p>
        </w:tc>
        <w:tc>
          <w:tcPr>
            <w:tcW w:w="1275" w:type="dxa"/>
            <w:gridSpan w:val="2"/>
          </w:tcPr>
          <w:p w14:paraId="305832BC" w14:textId="77777777" w:rsidR="00000000" w:rsidRDefault="008C4C6B">
            <w:pPr>
              <w:spacing w:beforeLines="50" w:before="156" w:afterLines="50" w:after="156"/>
              <w:rPr>
                <w:szCs w:val="21"/>
              </w:rPr>
            </w:pPr>
            <w:r>
              <w:rPr>
                <w:rFonts w:hint="eastAsia"/>
                <w:szCs w:val="21"/>
              </w:rPr>
              <w:t>联系电话</w:t>
            </w:r>
            <w:r>
              <w:rPr>
                <w:rFonts w:hint="eastAsia"/>
                <w:szCs w:val="21"/>
              </w:rPr>
              <w:t>/</w:t>
            </w:r>
            <w:r>
              <w:rPr>
                <w:rFonts w:hint="eastAsia"/>
                <w:szCs w:val="21"/>
              </w:rPr>
              <w:t>电子邮箱</w:t>
            </w:r>
          </w:p>
        </w:tc>
        <w:tc>
          <w:tcPr>
            <w:tcW w:w="3311" w:type="dxa"/>
          </w:tcPr>
          <w:p w14:paraId="429F2DAA" w14:textId="77777777" w:rsidR="00000000" w:rsidRDefault="008C4C6B">
            <w:pPr>
              <w:rPr>
                <w:szCs w:val="21"/>
              </w:rPr>
            </w:pPr>
          </w:p>
        </w:tc>
      </w:tr>
      <w:tr w:rsidR="00000000" w14:paraId="13CCED19" w14:textId="77777777">
        <w:trPr>
          <w:trHeight w:val="475"/>
        </w:trPr>
        <w:tc>
          <w:tcPr>
            <w:tcW w:w="2235" w:type="dxa"/>
            <w:vAlign w:val="center"/>
          </w:tcPr>
          <w:p w14:paraId="0D6488F7" w14:textId="77777777" w:rsidR="00000000" w:rsidRDefault="008C4C6B">
            <w:pPr>
              <w:rPr>
                <w:szCs w:val="21"/>
              </w:rPr>
            </w:pPr>
            <w:r>
              <w:rPr>
                <w:rFonts w:hint="eastAsia"/>
                <w:szCs w:val="21"/>
              </w:rPr>
              <w:t>主机校内</w:t>
            </w:r>
            <w:r>
              <w:rPr>
                <w:rFonts w:hint="eastAsia"/>
                <w:szCs w:val="21"/>
              </w:rPr>
              <w:t>IP</w:t>
            </w:r>
            <w:r>
              <w:rPr>
                <w:rFonts w:hint="eastAsia"/>
                <w:szCs w:val="21"/>
              </w:rPr>
              <w:t>地址</w:t>
            </w:r>
          </w:p>
        </w:tc>
        <w:tc>
          <w:tcPr>
            <w:tcW w:w="6287" w:type="dxa"/>
            <w:gridSpan w:val="4"/>
          </w:tcPr>
          <w:p w14:paraId="64E72D97" w14:textId="77777777" w:rsidR="00000000" w:rsidRDefault="008C4C6B">
            <w:pPr>
              <w:rPr>
                <w:szCs w:val="21"/>
              </w:rPr>
            </w:pPr>
          </w:p>
        </w:tc>
      </w:tr>
      <w:tr w:rsidR="00000000" w14:paraId="7054A2D0" w14:textId="77777777">
        <w:trPr>
          <w:trHeight w:val="425"/>
        </w:trPr>
        <w:tc>
          <w:tcPr>
            <w:tcW w:w="2235" w:type="dxa"/>
            <w:vAlign w:val="center"/>
          </w:tcPr>
          <w:p w14:paraId="37B0997F" w14:textId="77777777" w:rsidR="00000000" w:rsidRDefault="008C4C6B">
            <w:pPr>
              <w:rPr>
                <w:rFonts w:hint="eastAsia"/>
                <w:szCs w:val="21"/>
              </w:rPr>
            </w:pPr>
            <w:r>
              <w:rPr>
                <w:rFonts w:hint="eastAsia"/>
                <w:szCs w:val="21"/>
              </w:rPr>
              <w:t>主机</w:t>
            </w:r>
            <w:r>
              <w:rPr>
                <w:rFonts w:hint="eastAsia"/>
                <w:szCs w:val="21"/>
              </w:rPr>
              <w:t>MAC</w:t>
            </w:r>
            <w:r>
              <w:rPr>
                <w:rFonts w:hint="eastAsia"/>
                <w:szCs w:val="21"/>
              </w:rPr>
              <w:t>地址</w:t>
            </w:r>
          </w:p>
        </w:tc>
        <w:tc>
          <w:tcPr>
            <w:tcW w:w="6287" w:type="dxa"/>
            <w:gridSpan w:val="4"/>
          </w:tcPr>
          <w:p w14:paraId="0CFD6692" w14:textId="77777777" w:rsidR="00000000" w:rsidRDefault="008C4C6B">
            <w:pPr>
              <w:rPr>
                <w:szCs w:val="21"/>
              </w:rPr>
            </w:pPr>
          </w:p>
        </w:tc>
      </w:tr>
      <w:tr w:rsidR="00000000" w14:paraId="133F6F22" w14:textId="77777777">
        <w:trPr>
          <w:trHeight w:val="1069"/>
        </w:trPr>
        <w:tc>
          <w:tcPr>
            <w:tcW w:w="2235" w:type="dxa"/>
            <w:vAlign w:val="center"/>
          </w:tcPr>
          <w:p w14:paraId="79F6F31B" w14:textId="77777777" w:rsidR="00000000" w:rsidRDefault="008C4C6B">
            <w:pPr>
              <w:rPr>
                <w:szCs w:val="21"/>
              </w:rPr>
            </w:pPr>
            <w:r>
              <w:rPr>
                <w:rFonts w:hint="eastAsia"/>
                <w:szCs w:val="21"/>
              </w:rPr>
              <w:t>申请项目</w:t>
            </w:r>
            <w:r>
              <w:rPr>
                <w:rFonts w:hint="eastAsia"/>
                <w:szCs w:val="21"/>
              </w:rPr>
              <w:t>(</w:t>
            </w:r>
            <w:r>
              <w:rPr>
                <w:rFonts w:hint="eastAsia"/>
                <w:szCs w:val="21"/>
              </w:rPr>
              <w:t>打</w:t>
            </w:r>
            <w:r>
              <w:rPr>
                <w:rFonts w:ascii="宋体" w:hAnsi="宋体" w:hint="eastAsia"/>
                <w:szCs w:val="21"/>
              </w:rPr>
              <w:t>√</w:t>
            </w:r>
            <w:r>
              <w:rPr>
                <w:rFonts w:hint="eastAsia"/>
                <w:szCs w:val="21"/>
              </w:rPr>
              <w:t>选择</w:t>
            </w:r>
            <w:r>
              <w:rPr>
                <w:rFonts w:hint="eastAsia"/>
                <w:szCs w:val="21"/>
              </w:rPr>
              <w:t>)</w:t>
            </w:r>
          </w:p>
        </w:tc>
        <w:tc>
          <w:tcPr>
            <w:tcW w:w="6287" w:type="dxa"/>
            <w:gridSpan w:val="4"/>
          </w:tcPr>
          <w:p w14:paraId="11D9423B" w14:textId="77777777" w:rsidR="00000000" w:rsidRDefault="008C4C6B">
            <w:pPr>
              <w:spacing w:beforeLines="50" w:before="156" w:afterLines="50" w:after="156"/>
              <w:ind w:firstLineChars="50" w:firstLine="105"/>
              <w:rPr>
                <w:rFonts w:ascii="宋体" w:hAnsi="宋体" w:hint="eastAsia"/>
                <w:szCs w:val="21"/>
              </w:rPr>
            </w:pPr>
            <w:r>
              <w:rPr>
                <w:rFonts w:ascii="宋体" w:hAnsi="宋体" w:hint="eastAsia"/>
                <w:szCs w:val="21"/>
              </w:rPr>
              <w:t>□</w:t>
            </w:r>
            <w:r>
              <w:rPr>
                <w:rFonts w:ascii="宋体" w:hAnsi="宋体" w:hint="eastAsia"/>
                <w:szCs w:val="21"/>
              </w:rPr>
              <w:t xml:space="preserve"> </w:t>
            </w:r>
            <w:r>
              <w:rPr>
                <w:rFonts w:hint="eastAsia"/>
                <w:szCs w:val="21"/>
              </w:rPr>
              <w:t>公网</w:t>
            </w:r>
            <w:r>
              <w:rPr>
                <w:rFonts w:hint="eastAsia"/>
                <w:szCs w:val="21"/>
              </w:rPr>
              <w:t>IP(</w:t>
            </w:r>
            <w:r>
              <w:rPr>
                <w:rFonts w:hint="eastAsia"/>
                <w:szCs w:val="21"/>
              </w:rPr>
              <w:t>智慧校园</w:t>
            </w:r>
            <w:r>
              <w:rPr>
                <w:rFonts w:hint="eastAsia"/>
                <w:szCs w:val="21"/>
              </w:rPr>
              <w:t>中心分配</w:t>
            </w:r>
            <w:r>
              <w:rPr>
                <w:rFonts w:hint="eastAsia"/>
                <w:szCs w:val="21"/>
              </w:rPr>
              <w:t>)  ___________________________</w:t>
            </w:r>
          </w:p>
          <w:p w14:paraId="56CE88CE" w14:textId="77777777" w:rsidR="00000000" w:rsidRDefault="008C4C6B">
            <w:pPr>
              <w:rPr>
                <w:rFonts w:hint="eastAsia"/>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拟</w:t>
            </w:r>
            <w:r>
              <w:rPr>
                <w:rFonts w:hint="eastAsia"/>
                <w:szCs w:val="21"/>
              </w:rPr>
              <w:t>开放端口</w:t>
            </w:r>
            <w:r>
              <w:rPr>
                <w:rFonts w:hint="eastAsia"/>
                <w:szCs w:val="21"/>
              </w:rPr>
              <w:t>___________________________________________</w:t>
            </w:r>
          </w:p>
          <w:p w14:paraId="4C632997" w14:textId="77777777" w:rsidR="00000000" w:rsidRDefault="008C4C6B">
            <w:pPr>
              <w:spacing w:beforeLines="50" w:before="156" w:afterLines="50" w:after="156"/>
              <w:ind w:firstLineChars="50" w:firstLine="105"/>
              <w:rPr>
                <w:rFonts w:hint="eastAsia"/>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域名（可选）</w:t>
            </w:r>
            <w:r>
              <w:rPr>
                <w:rFonts w:hint="eastAsia"/>
                <w:szCs w:val="21"/>
                <w:u w:val="single"/>
              </w:rPr>
              <w:t>___________</w:t>
            </w:r>
            <w:r>
              <w:rPr>
                <w:rFonts w:ascii="宋体" w:hAnsi="宋体" w:hint="eastAsia"/>
                <w:b/>
                <w:sz w:val="30"/>
                <w:szCs w:val="30"/>
              </w:rPr>
              <w:t>.</w:t>
            </w:r>
            <w:r>
              <w:rPr>
                <w:rFonts w:ascii="宋体" w:hAnsi="宋体" w:hint="eastAsia"/>
                <w:b/>
                <w:sz w:val="30"/>
                <w:szCs w:val="30"/>
              </w:rPr>
              <w:t>i</w:t>
            </w:r>
            <w:r>
              <w:rPr>
                <w:rFonts w:ascii="宋体" w:hAnsi="宋体" w:hint="eastAsia"/>
                <w:b/>
                <w:sz w:val="30"/>
                <w:szCs w:val="30"/>
              </w:rPr>
              <w:t>mac</w:t>
            </w:r>
            <w:r>
              <w:rPr>
                <w:rFonts w:ascii="宋体" w:hAnsi="宋体" w:hint="eastAsia"/>
                <w:b/>
                <w:sz w:val="30"/>
                <w:szCs w:val="30"/>
              </w:rPr>
              <w:t>.edu.cn</w:t>
            </w:r>
          </w:p>
        </w:tc>
      </w:tr>
      <w:tr w:rsidR="00000000" w14:paraId="184BB3D9" w14:textId="77777777">
        <w:trPr>
          <w:trHeight w:val="568"/>
        </w:trPr>
        <w:tc>
          <w:tcPr>
            <w:tcW w:w="2235" w:type="dxa"/>
            <w:vAlign w:val="center"/>
          </w:tcPr>
          <w:p w14:paraId="039726B3" w14:textId="77777777" w:rsidR="00000000" w:rsidRDefault="008C4C6B">
            <w:pPr>
              <w:rPr>
                <w:rFonts w:hint="eastAsia"/>
                <w:szCs w:val="21"/>
              </w:rPr>
            </w:pPr>
            <w:r>
              <w:rPr>
                <w:rFonts w:hint="eastAsia"/>
                <w:szCs w:val="21"/>
              </w:rPr>
              <w:t>有效期（默认一年）</w:t>
            </w:r>
          </w:p>
        </w:tc>
        <w:tc>
          <w:tcPr>
            <w:tcW w:w="6287" w:type="dxa"/>
            <w:gridSpan w:val="4"/>
            <w:vAlign w:val="center"/>
          </w:tcPr>
          <w:p w14:paraId="58B44F1B" w14:textId="77777777" w:rsidR="00000000" w:rsidRDefault="008C4C6B">
            <w:pPr>
              <w:rPr>
                <w:rFonts w:hint="eastAsia"/>
                <w:szCs w:val="21"/>
              </w:rPr>
            </w:pPr>
            <w:r>
              <w:rPr>
                <w:rFonts w:hint="eastAsia"/>
                <w:szCs w:val="21"/>
              </w:rPr>
              <w:t xml:space="preserve">  20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w:t>
            </w:r>
            <w:r>
              <w:rPr>
                <w:rFonts w:hint="eastAsia"/>
                <w:szCs w:val="21"/>
              </w:rPr>
              <w:t xml:space="preserve"> 20</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r>
      <w:tr w:rsidR="00000000" w14:paraId="77E9AE26" w14:textId="77777777">
        <w:trPr>
          <w:trHeight w:val="1551"/>
        </w:trPr>
        <w:tc>
          <w:tcPr>
            <w:tcW w:w="2235" w:type="dxa"/>
            <w:vAlign w:val="center"/>
          </w:tcPr>
          <w:p w14:paraId="2B3F5B08" w14:textId="77777777" w:rsidR="00000000" w:rsidRDefault="008C4C6B">
            <w:pPr>
              <w:rPr>
                <w:rFonts w:hint="eastAsia"/>
                <w:szCs w:val="21"/>
              </w:rPr>
            </w:pPr>
            <w:r>
              <w:rPr>
                <w:rFonts w:hint="eastAsia"/>
                <w:szCs w:val="21"/>
              </w:rPr>
              <w:t>主机提供的服务项目</w:t>
            </w:r>
          </w:p>
        </w:tc>
        <w:tc>
          <w:tcPr>
            <w:tcW w:w="2025" w:type="dxa"/>
            <w:gridSpan w:val="2"/>
            <w:vAlign w:val="center"/>
          </w:tcPr>
          <w:p w14:paraId="38941B85" w14:textId="77777777" w:rsidR="00000000" w:rsidRDefault="008C4C6B">
            <w:pPr>
              <w:rPr>
                <w:rFonts w:hint="eastAsia"/>
                <w:szCs w:val="21"/>
              </w:rPr>
            </w:pPr>
            <w:r>
              <w:rPr>
                <w:rFonts w:ascii="宋体" w:hAnsi="宋体" w:hint="eastAsia"/>
                <w:szCs w:val="21"/>
              </w:rPr>
              <w:t>□</w:t>
            </w:r>
            <w:r>
              <w:rPr>
                <w:rFonts w:hint="eastAsia"/>
                <w:szCs w:val="21"/>
              </w:rPr>
              <w:t xml:space="preserve"> WWW</w:t>
            </w:r>
          </w:p>
          <w:p w14:paraId="24F0A073" w14:textId="77777777" w:rsidR="00000000" w:rsidRDefault="008C4C6B">
            <w:pPr>
              <w:rPr>
                <w:rFonts w:hint="eastAsia"/>
                <w:szCs w:val="21"/>
              </w:rPr>
            </w:pPr>
            <w:r>
              <w:rPr>
                <w:rFonts w:ascii="宋体" w:hAnsi="宋体" w:hint="eastAsia"/>
                <w:szCs w:val="21"/>
              </w:rPr>
              <w:t>□</w:t>
            </w:r>
            <w:r>
              <w:rPr>
                <w:rFonts w:hint="eastAsia"/>
                <w:szCs w:val="21"/>
              </w:rPr>
              <w:t xml:space="preserve"> FTP</w:t>
            </w:r>
          </w:p>
          <w:p w14:paraId="3E481B2B" w14:textId="77777777" w:rsidR="00000000" w:rsidRDefault="008C4C6B">
            <w:pPr>
              <w:rPr>
                <w:rFonts w:hint="eastAsia"/>
                <w:szCs w:val="21"/>
              </w:rPr>
            </w:pPr>
            <w:r>
              <w:rPr>
                <w:rFonts w:ascii="宋体" w:hAnsi="宋体" w:hint="eastAsia"/>
                <w:szCs w:val="21"/>
              </w:rPr>
              <w:t>□</w:t>
            </w:r>
            <w:r>
              <w:rPr>
                <w:rFonts w:ascii="宋体" w:hAnsi="宋体" w:hint="eastAsia"/>
                <w:szCs w:val="21"/>
              </w:rPr>
              <w:t xml:space="preserve"> </w:t>
            </w:r>
            <w:r>
              <w:rPr>
                <w:rFonts w:hint="eastAsia"/>
                <w:szCs w:val="21"/>
              </w:rPr>
              <w:t>SSH</w:t>
            </w:r>
          </w:p>
          <w:p w14:paraId="6F470DB8" w14:textId="77777777" w:rsidR="00000000" w:rsidRDefault="008C4C6B">
            <w:pPr>
              <w:rPr>
                <w:rFonts w:hint="eastAsia"/>
              </w:rPr>
            </w:pPr>
            <w:r>
              <w:rPr>
                <w:rFonts w:ascii="宋体" w:hAnsi="宋体" w:hint="eastAsia"/>
                <w:szCs w:val="21"/>
              </w:rPr>
              <w:t>□</w:t>
            </w:r>
            <w:r>
              <w:rPr>
                <w:rFonts w:ascii="宋体" w:hAnsi="宋体" w:hint="eastAsia"/>
                <w:szCs w:val="21"/>
              </w:rPr>
              <w:t xml:space="preserve"> </w:t>
            </w:r>
            <w:r>
              <w:rPr>
                <w:rFonts w:hint="eastAsia"/>
                <w:szCs w:val="21"/>
              </w:rPr>
              <w:t>其他</w:t>
            </w:r>
            <w:r>
              <w:rPr>
                <w:rFonts w:hint="eastAsia"/>
                <w:szCs w:val="21"/>
              </w:rPr>
              <w:t xml:space="preserve"> _______</w:t>
            </w:r>
          </w:p>
        </w:tc>
        <w:tc>
          <w:tcPr>
            <w:tcW w:w="4262" w:type="dxa"/>
            <w:gridSpan w:val="2"/>
            <w:vAlign w:val="center"/>
          </w:tcPr>
          <w:p w14:paraId="13E64887" w14:textId="77777777" w:rsidR="00000000" w:rsidRDefault="008C4C6B">
            <w:pPr>
              <w:rPr>
                <w:rFonts w:hint="eastAsia"/>
                <w:szCs w:val="21"/>
              </w:rPr>
            </w:pPr>
            <w:r>
              <w:rPr>
                <w:rFonts w:hint="eastAsia"/>
                <w:szCs w:val="21"/>
              </w:rPr>
              <w:t>名称及主要内容：</w:t>
            </w:r>
          </w:p>
          <w:p w14:paraId="0479201D" w14:textId="77777777" w:rsidR="00000000" w:rsidRDefault="008C4C6B">
            <w:pPr>
              <w:rPr>
                <w:rFonts w:hint="eastAsia"/>
                <w:szCs w:val="21"/>
              </w:rPr>
            </w:pPr>
          </w:p>
          <w:p w14:paraId="35D1AD6F" w14:textId="77777777" w:rsidR="00000000" w:rsidRDefault="008C4C6B">
            <w:pPr>
              <w:rPr>
                <w:rFonts w:hint="eastAsia"/>
                <w:szCs w:val="21"/>
              </w:rPr>
            </w:pPr>
          </w:p>
          <w:p w14:paraId="47F75E4E" w14:textId="77777777" w:rsidR="00000000" w:rsidRDefault="008C4C6B">
            <w:pPr>
              <w:rPr>
                <w:szCs w:val="21"/>
              </w:rPr>
            </w:pPr>
          </w:p>
        </w:tc>
      </w:tr>
      <w:tr w:rsidR="00000000" w14:paraId="76B88A14" w14:textId="77777777">
        <w:tc>
          <w:tcPr>
            <w:tcW w:w="8522" w:type="dxa"/>
            <w:gridSpan w:val="5"/>
          </w:tcPr>
          <w:p w14:paraId="5ACAE383" w14:textId="77777777" w:rsidR="00000000" w:rsidRDefault="008C4C6B">
            <w:pPr>
              <w:rPr>
                <w:rFonts w:hint="eastAsia"/>
                <w:szCs w:val="21"/>
              </w:rPr>
            </w:pPr>
            <w:r>
              <w:rPr>
                <w:rFonts w:hint="eastAsia"/>
                <w:szCs w:val="21"/>
              </w:rPr>
              <w:t>申请部门负责人意见：</w:t>
            </w:r>
          </w:p>
          <w:p w14:paraId="3486EE3C" w14:textId="77777777" w:rsidR="00000000" w:rsidRDefault="008C4C6B">
            <w:pPr>
              <w:rPr>
                <w:rFonts w:hint="eastAsia"/>
                <w:szCs w:val="21"/>
              </w:rPr>
            </w:pPr>
            <w:r>
              <w:rPr>
                <w:rFonts w:hint="eastAsia"/>
                <w:szCs w:val="21"/>
              </w:rPr>
              <w:t xml:space="preserve">    </w:t>
            </w:r>
            <w:r>
              <w:rPr>
                <w:rFonts w:hint="eastAsia"/>
                <w:szCs w:val="21"/>
              </w:rPr>
              <w:t>该主机提供的服务不涉及保密信息、不违反国家互联网相关法律法规。若有违反，一切责任自负。</w:t>
            </w:r>
          </w:p>
          <w:p w14:paraId="376E3EE0" w14:textId="77777777" w:rsidR="00000000" w:rsidRDefault="008C4C6B">
            <w:pPr>
              <w:rPr>
                <w:rFonts w:hint="eastAsia"/>
                <w:szCs w:val="21"/>
              </w:rPr>
            </w:pPr>
          </w:p>
          <w:p w14:paraId="1B6EF15E" w14:textId="77777777" w:rsidR="00000000" w:rsidRDefault="008C4C6B">
            <w:pPr>
              <w:rPr>
                <w:rFonts w:hint="eastAsia"/>
                <w:szCs w:val="21"/>
              </w:rPr>
            </w:pPr>
          </w:p>
          <w:p w14:paraId="0A2E5C66" w14:textId="77777777" w:rsidR="00000000" w:rsidRDefault="008C4C6B">
            <w:pPr>
              <w:rPr>
                <w:rFonts w:hint="eastAsia"/>
                <w:szCs w:val="21"/>
              </w:rPr>
            </w:pPr>
            <w:r>
              <w:rPr>
                <w:rFonts w:hint="eastAsia"/>
                <w:szCs w:val="21"/>
              </w:rPr>
              <w:t xml:space="preserve">               </w:t>
            </w:r>
            <w:r>
              <w:rPr>
                <w:rFonts w:hint="eastAsia"/>
                <w:szCs w:val="21"/>
              </w:rPr>
              <w:t>申请部门负责人签字：</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（申请部门盖章）</w:t>
            </w:r>
          </w:p>
          <w:p w14:paraId="2F9B5FD7" w14:textId="77777777" w:rsidR="00000000" w:rsidRDefault="008C4C6B">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00000" w14:paraId="467834DA" w14:textId="77777777">
        <w:tc>
          <w:tcPr>
            <w:tcW w:w="8522" w:type="dxa"/>
            <w:gridSpan w:val="5"/>
          </w:tcPr>
          <w:p w14:paraId="20960C57" w14:textId="77777777" w:rsidR="00000000" w:rsidRDefault="008C4C6B">
            <w:pPr>
              <w:rPr>
                <w:rFonts w:hint="eastAsia"/>
                <w:szCs w:val="21"/>
              </w:rPr>
            </w:pPr>
            <w:r>
              <w:rPr>
                <w:rFonts w:hint="eastAsia"/>
                <w:szCs w:val="21"/>
              </w:rPr>
              <w:t>智慧校园</w:t>
            </w:r>
            <w:r>
              <w:rPr>
                <w:rFonts w:hint="eastAsia"/>
                <w:szCs w:val="21"/>
              </w:rPr>
              <w:t>中心</w:t>
            </w:r>
            <w:r>
              <w:rPr>
                <w:rFonts w:hint="eastAsia"/>
                <w:szCs w:val="21"/>
              </w:rPr>
              <w:t>意见：</w:t>
            </w:r>
          </w:p>
          <w:p w14:paraId="37642ED0" w14:textId="77777777" w:rsidR="00000000" w:rsidRDefault="008C4C6B">
            <w:pPr>
              <w:rPr>
                <w:rFonts w:hint="eastAsia"/>
                <w:szCs w:val="21"/>
              </w:rPr>
            </w:pPr>
          </w:p>
          <w:p w14:paraId="1964A6CD" w14:textId="77777777" w:rsidR="00000000" w:rsidRDefault="008C4C6B">
            <w:pPr>
              <w:rPr>
                <w:rFonts w:hint="eastAsia"/>
                <w:szCs w:val="21"/>
              </w:rPr>
            </w:pPr>
          </w:p>
          <w:p w14:paraId="455FB3A8" w14:textId="77777777" w:rsidR="00000000" w:rsidRDefault="008C4C6B">
            <w:pPr>
              <w:ind w:firstLineChars="800" w:firstLine="1680"/>
              <w:rPr>
                <w:rFonts w:hint="eastAsia"/>
                <w:szCs w:val="21"/>
              </w:rPr>
            </w:pPr>
            <w:r>
              <w:rPr>
                <w:rFonts w:hint="eastAsia"/>
                <w:szCs w:val="21"/>
              </w:rPr>
              <w:t>智慧校园</w:t>
            </w:r>
            <w:r>
              <w:rPr>
                <w:rFonts w:hint="eastAsia"/>
                <w:szCs w:val="21"/>
              </w:rPr>
              <w:t>中心负责人签字：</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Pr>
                <w:rFonts w:hint="eastAsia"/>
                <w:szCs w:val="21"/>
              </w:rPr>
              <w:t>智慧校园</w:t>
            </w:r>
            <w:r>
              <w:rPr>
                <w:rFonts w:hint="eastAsia"/>
                <w:szCs w:val="21"/>
              </w:rPr>
              <w:t>中心盖章）</w:t>
            </w:r>
          </w:p>
          <w:p w14:paraId="037BFBD1" w14:textId="77777777" w:rsidR="00000000" w:rsidRDefault="008C4C6B">
            <w:pPr>
              <w:ind w:firstLineChars="2900" w:firstLine="6090"/>
              <w:rPr>
                <w:rFonts w:hint="eastAsia"/>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00000" w14:paraId="2ED65065" w14:textId="77777777">
        <w:trPr>
          <w:trHeight w:val="2287"/>
        </w:trPr>
        <w:tc>
          <w:tcPr>
            <w:tcW w:w="8522" w:type="dxa"/>
            <w:gridSpan w:val="5"/>
          </w:tcPr>
          <w:p w14:paraId="0C906451" w14:textId="77777777" w:rsidR="00000000" w:rsidRDefault="008C4C6B">
            <w:pPr>
              <w:rPr>
                <w:rFonts w:hint="eastAsia"/>
                <w:szCs w:val="21"/>
              </w:rPr>
            </w:pPr>
            <w:r>
              <w:rPr>
                <w:rFonts w:hint="eastAsia"/>
                <w:szCs w:val="21"/>
              </w:rPr>
              <w:t>备注：</w:t>
            </w:r>
          </w:p>
          <w:p w14:paraId="1A653817" w14:textId="77777777" w:rsidR="00000000" w:rsidRDefault="008C4C6B">
            <w:pPr>
              <w:numPr>
                <w:ilvl w:val="0"/>
                <w:numId w:val="1"/>
              </w:numPr>
              <w:rPr>
                <w:rFonts w:hint="eastAsia"/>
                <w:szCs w:val="21"/>
              </w:rPr>
            </w:pPr>
            <w:r>
              <w:rPr>
                <w:rFonts w:hint="eastAsia"/>
                <w:szCs w:val="21"/>
              </w:rPr>
              <w:t>本申请仅用于已有校内</w:t>
            </w:r>
            <w:r>
              <w:rPr>
                <w:rFonts w:hint="eastAsia"/>
                <w:szCs w:val="21"/>
              </w:rPr>
              <w:t>IP</w:t>
            </w:r>
            <w:r>
              <w:rPr>
                <w:rFonts w:hint="eastAsia"/>
                <w:szCs w:val="21"/>
              </w:rPr>
              <w:t>的主机申请校外公网</w:t>
            </w:r>
            <w:r>
              <w:rPr>
                <w:rFonts w:hint="eastAsia"/>
                <w:szCs w:val="21"/>
              </w:rPr>
              <w:t>IP/</w:t>
            </w:r>
            <w:r>
              <w:rPr>
                <w:rFonts w:hint="eastAsia"/>
                <w:szCs w:val="21"/>
              </w:rPr>
              <w:t>端口</w:t>
            </w:r>
            <w:r>
              <w:rPr>
                <w:rFonts w:hint="eastAsia"/>
                <w:szCs w:val="21"/>
              </w:rPr>
              <w:t>/</w:t>
            </w:r>
            <w:r>
              <w:rPr>
                <w:rFonts w:hint="eastAsia"/>
                <w:szCs w:val="21"/>
              </w:rPr>
              <w:t>域名；</w:t>
            </w:r>
          </w:p>
          <w:p w14:paraId="38259AD4" w14:textId="77777777" w:rsidR="00000000" w:rsidRDefault="008C4C6B">
            <w:pPr>
              <w:numPr>
                <w:ilvl w:val="0"/>
                <w:numId w:val="1"/>
              </w:numPr>
              <w:rPr>
                <w:rFonts w:hint="eastAsia"/>
                <w:szCs w:val="21"/>
              </w:rPr>
            </w:pPr>
            <w:r>
              <w:rPr>
                <w:rFonts w:hint="eastAsia"/>
                <w:szCs w:val="21"/>
              </w:rPr>
              <w:t>本申请经申请部门和</w:t>
            </w:r>
            <w:r>
              <w:rPr>
                <w:rFonts w:hint="eastAsia"/>
                <w:szCs w:val="21"/>
              </w:rPr>
              <w:t>智慧校园</w:t>
            </w:r>
            <w:r>
              <w:rPr>
                <w:rFonts w:hint="eastAsia"/>
                <w:szCs w:val="21"/>
              </w:rPr>
              <w:t>中心签字</w:t>
            </w:r>
            <w:r>
              <w:rPr>
                <w:rFonts w:hint="eastAsia"/>
                <w:szCs w:val="21"/>
              </w:rPr>
              <w:t>/</w:t>
            </w:r>
            <w:r>
              <w:rPr>
                <w:rFonts w:hint="eastAsia"/>
                <w:szCs w:val="21"/>
              </w:rPr>
              <w:t>盖章后生效，生效后申请部门应启动相关服务；</w:t>
            </w:r>
          </w:p>
          <w:p w14:paraId="15B19401" w14:textId="77777777" w:rsidR="00000000" w:rsidRDefault="008C4C6B">
            <w:pPr>
              <w:numPr>
                <w:ilvl w:val="0"/>
                <w:numId w:val="1"/>
              </w:numPr>
              <w:rPr>
                <w:rFonts w:hint="eastAsia"/>
                <w:szCs w:val="21"/>
              </w:rPr>
            </w:pPr>
            <w:r>
              <w:rPr>
                <w:rFonts w:hint="eastAsia"/>
                <w:szCs w:val="21"/>
              </w:rPr>
              <w:t>申请部门按照本申请中的“使用起止时间”使用公网</w:t>
            </w:r>
            <w:r>
              <w:rPr>
                <w:rFonts w:hint="eastAsia"/>
                <w:szCs w:val="21"/>
              </w:rPr>
              <w:t>IP/</w:t>
            </w:r>
            <w:r>
              <w:rPr>
                <w:rFonts w:hint="eastAsia"/>
                <w:szCs w:val="21"/>
              </w:rPr>
              <w:t>端口，超过该时间段之后，</w:t>
            </w:r>
            <w:r>
              <w:rPr>
                <w:rFonts w:hint="eastAsia"/>
                <w:szCs w:val="21"/>
              </w:rPr>
              <w:t>智慧</w:t>
            </w:r>
            <w:r>
              <w:rPr>
                <w:rFonts w:hint="eastAsia"/>
                <w:szCs w:val="21"/>
              </w:rPr>
              <w:t xml:space="preserve">4. </w:t>
            </w:r>
            <w:r>
              <w:rPr>
                <w:rFonts w:hint="eastAsia"/>
                <w:szCs w:val="21"/>
              </w:rPr>
              <w:t>校园</w:t>
            </w:r>
            <w:r>
              <w:rPr>
                <w:rFonts w:hint="eastAsia"/>
                <w:szCs w:val="21"/>
              </w:rPr>
              <w:t>中心即中止该公网</w:t>
            </w:r>
            <w:r>
              <w:rPr>
                <w:rFonts w:hint="eastAsia"/>
                <w:szCs w:val="21"/>
              </w:rPr>
              <w:t>IP/</w:t>
            </w:r>
            <w:r>
              <w:rPr>
                <w:rFonts w:hint="eastAsia"/>
                <w:szCs w:val="21"/>
              </w:rPr>
              <w:t>端口</w:t>
            </w:r>
            <w:r>
              <w:rPr>
                <w:rFonts w:hint="eastAsia"/>
                <w:szCs w:val="21"/>
              </w:rPr>
              <w:t>/</w:t>
            </w:r>
            <w:r>
              <w:rPr>
                <w:rFonts w:hint="eastAsia"/>
                <w:szCs w:val="21"/>
              </w:rPr>
              <w:t>域名的使用权限，以节省网络资源；</w:t>
            </w:r>
          </w:p>
          <w:p w14:paraId="5887ADCC" w14:textId="77777777" w:rsidR="00000000" w:rsidRDefault="008C4C6B">
            <w:pPr>
              <w:rPr>
                <w:rFonts w:hint="eastAsia"/>
                <w:szCs w:val="21"/>
              </w:rPr>
            </w:pPr>
            <w:r>
              <w:rPr>
                <w:rFonts w:hint="eastAsia"/>
                <w:szCs w:val="21"/>
              </w:rPr>
              <w:t xml:space="preserve">5. </w:t>
            </w:r>
            <w:r>
              <w:rPr>
                <w:rFonts w:hint="eastAsia"/>
                <w:szCs w:val="21"/>
              </w:rPr>
              <w:t>申请部门的主机提供的服务内容必须符合国家相关法律法规的要求和规定；</w:t>
            </w:r>
          </w:p>
          <w:p w14:paraId="6823573B" w14:textId="77777777" w:rsidR="00000000" w:rsidRDefault="008C4C6B">
            <w:pPr>
              <w:rPr>
                <w:szCs w:val="21"/>
              </w:rPr>
            </w:pPr>
            <w:r>
              <w:rPr>
                <w:rFonts w:hint="eastAsia"/>
                <w:szCs w:val="21"/>
              </w:rPr>
              <w:t xml:space="preserve">6. </w:t>
            </w:r>
            <w:r>
              <w:rPr>
                <w:rFonts w:hint="eastAsia"/>
                <w:szCs w:val="21"/>
              </w:rPr>
              <w:t>本申请表一式两份，申请部</w:t>
            </w:r>
            <w:r>
              <w:rPr>
                <w:rFonts w:hint="eastAsia"/>
                <w:szCs w:val="21"/>
              </w:rPr>
              <w:t>门、</w:t>
            </w:r>
            <w:r>
              <w:rPr>
                <w:rFonts w:hint="eastAsia"/>
                <w:szCs w:val="21"/>
              </w:rPr>
              <w:t>智慧校园</w:t>
            </w:r>
            <w:r>
              <w:rPr>
                <w:rFonts w:hint="eastAsia"/>
                <w:szCs w:val="21"/>
              </w:rPr>
              <w:t>中心各执一份。</w:t>
            </w:r>
          </w:p>
        </w:tc>
      </w:tr>
    </w:tbl>
    <w:p w14:paraId="6ED703FC" w14:textId="77777777" w:rsidR="008C4C6B" w:rsidRDefault="008C4C6B"/>
    <w:sectPr w:rsidR="008C4C6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EDA9D9"/>
    <w:multiLevelType w:val="singleLevel"/>
    <w:tmpl w:val="CAEDA9D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IxNmU3ODM3YmI2MjhlYjA1NTUxMjYwOGQwZmNiYzEifQ=="/>
  </w:docVars>
  <w:rsids>
    <w:rsidRoot w:val="00380B54"/>
    <w:rsid w:val="0000106D"/>
    <w:rsid w:val="00006039"/>
    <w:rsid w:val="000066F3"/>
    <w:rsid w:val="00006EC8"/>
    <w:rsid w:val="00006F8C"/>
    <w:rsid w:val="00007ADD"/>
    <w:rsid w:val="00007F3F"/>
    <w:rsid w:val="00010120"/>
    <w:rsid w:val="0001058A"/>
    <w:rsid w:val="000131FD"/>
    <w:rsid w:val="00015DF4"/>
    <w:rsid w:val="000162B2"/>
    <w:rsid w:val="00021353"/>
    <w:rsid w:val="00025EC2"/>
    <w:rsid w:val="00027E41"/>
    <w:rsid w:val="000342AC"/>
    <w:rsid w:val="00034751"/>
    <w:rsid w:val="00036B4E"/>
    <w:rsid w:val="00037D7D"/>
    <w:rsid w:val="00040EA9"/>
    <w:rsid w:val="00044630"/>
    <w:rsid w:val="0004493D"/>
    <w:rsid w:val="00046071"/>
    <w:rsid w:val="000550F8"/>
    <w:rsid w:val="00056190"/>
    <w:rsid w:val="00056974"/>
    <w:rsid w:val="00061455"/>
    <w:rsid w:val="00064F67"/>
    <w:rsid w:val="00066E25"/>
    <w:rsid w:val="0006751F"/>
    <w:rsid w:val="00070068"/>
    <w:rsid w:val="00071C11"/>
    <w:rsid w:val="00071E3C"/>
    <w:rsid w:val="000757CB"/>
    <w:rsid w:val="00076EFA"/>
    <w:rsid w:val="00077C1B"/>
    <w:rsid w:val="00077C1D"/>
    <w:rsid w:val="000854D1"/>
    <w:rsid w:val="0008619D"/>
    <w:rsid w:val="0008654C"/>
    <w:rsid w:val="00087804"/>
    <w:rsid w:val="00092D5D"/>
    <w:rsid w:val="000956D1"/>
    <w:rsid w:val="000A1294"/>
    <w:rsid w:val="000A7742"/>
    <w:rsid w:val="000B14CB"/>
    <w:rsid w:val="000B1DDA"/>
    <w:rsid w:val="000B1FC0"/>
    <w:rsid w:val="000B5177"/>
    <w:rsid w:val="000C7160"/>
    <w:rsid w:val="000D1AB0"/>
    <w:rsid w:val="000E1E08"/>
    <w:rsid w:val="000E556E"/>
    <w:rsid w:val="000E55AD"/>
    <w:rsid w:val="000E5AAF"/>
    <w:rsid w:val="000F055A"/>
    <w:rsid w:val="000F14F1"/>
    <w:rsid w:val="000F71A4"/>
    <w:rsid w:val="000F71D7"/>
    <w:rsid w:val="0011350E"/>
    <w:rsid w:val="001237E4"/>
    <w:rsid w:val="00125B80"/>
    <w:rsid w:val="00133038"/>
    <w:rsid w:val="00135904"/>
    <w:rsid w:val="00147FDF"/>
    <w:rsid w:val="00151872"/>
    <w:rsid w:val="00152F4E"/>
    <w:rsid w:val="00155504"/>
    <w:rsid w:val="00160090"/>
    <w:rsid w:val="00163C08"/>
    <w:rsid w:val="00164AF3"/>
    <w:rsid w:val="00171B01"/>
    <w:rsid w:val="00173E99"/>
    <w:rsid w:val="001749B7"/>
    <w:rsid w:val="00176792"/>
    <w:rsid w:val="001818D7"/>
    <w:rsid w:val="00181A6F"/>
    <w:rsid w:val="0018398E"/>
    <w:rsid w:val="0018625F"/>
    <w:rsid w:val="001864DC"/>
    <w:rsid w:val="00186E72"/>
    <w:rsid w:val="0019005B"/>
    <w:rsid w:val="001929AF"/>
    <w:rsid w:val="001A4BB0"/>
    <w:rsid w:val="001A53E4"/>
    <w:rsid w:val="001A55E3"/>
    <w:rsid w:val="001A5E9C"/>
    <w:rsid w:val="001B1006"/>
    <w:rsid w:val="001B1AFF"/>
    <w:rsid w:val="001B2223"/>
    <w:rsid w:val="001B24FC"/>
    <w:rsid w:val="001B48D1"/>
    <w:rsid w:val="001C1B14"/>
    <w:rsid w:val="001D5532"/>
    <w:rsid w:val="001F1BC1"/>
    <w:rsid w:val="001F4829"/>
    <w:rsid w:val="001F68D5"/>
    <w:rsid w:val="002029BF"/>
    <w:rsid w:val="00203080"/>
    <w:rsid w:val="00203117"/>
    <w:rsid w:val="00204C21"/>
    <w:rsid w:val="002109AD"/>
    <w:rsid w:val="00214C73"/>
    <w:rsid w:val="00215727"/>
    <w:rsid w:val="00216F00"/>
    <w:rsid w:val="0022243E"/>
    <w:rsid w:val="00226039"/>
    <w:rsid w:val="002307F4"/>
    <w:rsid w:val="00231BE1"/>
    <w:rsid w:val="00241E59"/>
    <w:rsid w:val="00243470"/>
    <w:rsid w:val="00243CE6"/>
    <w:rsid w:val="0024489C"/>
    <w:rsid w:val="002509DF"/>
    <w:rsid w:val="00253077"/>
    <w:rsid w:val="00253593"/>
    <w:rsid w:val="00253EE5"/>
    <w:rsid w:val="0025456E"/>
    <w:rsid w:val="00254C0F"/>
    <w:rsid w:val="00254D6C"/>
    <w:rsid w:val="0025545C"/>
    <w:rsid w:val="002570E6"/>
    <w:rsid w:val="00257695"/>
    <w:rsid w:val="00260970"/>
    <w:rsid w:val="00264D60"/>
    <w:rsid w:val="0026685F"/>
    <w:rsid w:val="00267BF9"/>
    <w:rsid w:val="0027353E"/>
    <w:rsid w:val="00274AC4"/>
    <w:rsid w:val="00274B44"/>
    <w:rsid w:val="00277F2F"/>
    <w:rsid w:val="00292B7E"/>
    <w:rsid w:val="00294698"/>
    <w:rsid w:val="00297986"/>
    <w:rsid w:val="002B1F53"/>
    <w:rsid w:val="002B214F"/>
    <w:rsid w:val="002B2E70"/>
    <w:rsid w:val="002B45AE"/>
    <w:rsid w:val="002B67C3"/>
    <w:rsid w:val="002C135D"/>
    <w:rsid w:val="002C25E3"/>
    <w:rsid w:val="002C284D"/>
    <w:rsid w:val="002D396B"/>
    <w:rsid w:val="002D4B76"/>
    <w:rsid w:val="002D690A"/>
    <w:rsid w:val="002E2F06"/>
    <w:rsid w:val="002E5848"/>
    <w:rsid w:val="002E7CCF"/>
    <w:rsid w:val="002F289D"/>
    <w:rsid w:val="002F370D"/>
    <w:rsid w:val="002F4CD6"/>
    <w:rsid w:val="002F51FD"/>
    <w:rsid w:val="002F52AE"/>
    <w:rsid w:val="00301E86"/>
    <w:rsid w:val="00302143"/>
    <w:rsid w:val="00302AF5"/>
    <w:rsid w:val="003074BB"/>
    <w:rsid w:val="0031386A"/>
    <w:rsid w:val="00314948"/>
    <w:rsid w:val="00315DF6"/>
    <w:rsid w:val="00323B0D"/>
    <w:rsid w:val="00324C87"/>
    <w:rsid w:val="0032704C"/>
    <w:rsid w:val="0032794D"/>
    <w:rsid w:val="003416E7"/>
    <w:rsid w:val="003428F4"/>
    <w:rsid w:val="00351390"/>
    <w:rsid w:val="00351E3F"/>
    <w:rsid w:val="00352140"/>
    <w:rsid w:val="0035484B"/>
    <w:rsid w:val="00360AAC"/>
    <w:rsid w:val="00360DF4"/>
    <w:rsid w:val="00373719"/>
    <w:rsid w:val="003806CC"/>
    <w:rsid w:val="00380B54"/>
    <w:rsid w:val="00382A15"/>
    <w:rsid w:val="00390441"/>
    <w:rsid w:val="0039233B"/>
    <w:rsid w:val="003A0762"/>
    <w:rsid w:val="003A1E1B"/>
    <w:rsid w:val="003A67F9"/>
    <w:rsid w:val="003A6DC7"/>
    <w:rsid w:val="003A7401"/>
    <w:rsid w:val="003B03A3"/>
    <w:rsid w:val="003B396C"/>
    <w:rsid w:val="003B4CD2"/>
    <w:rsid w:val="003B7318"/>
    <w:rsid w:val="003B7CB2"/>
    <w:rsid w:val="003C2847"/>
    <w:rsid w:val="003C374D"/>
    <w:rsid w:val="003C43E4"/>
    <w:rsid w:val="003D16A2"/>
    <w:rsid w:val="003D1D8C"/>
    <w:rsid w:val="003D1E80"/>
    <w:rsid w:val="003D2221"/>
    <w:rsid w:val="003D4C2D"/>
    <w:rsid w:val="003D72F2"/>
    <w:rsid w:val="003E35DA"/>
    <w:rsid w:val="003E540A"/>
    <w:rsid w:val="003E6422"/>
    <w:rsid w:val="003F5DC8"/>
    <w:rsid w:val="00400A5F"/>
    <w:rsid w:val="004079EE"/>
    <w:rsid w:val="00412A46"/>
    <w:rsid w:val="00412F45"/>
    <w:rsid w:val="004141F5"/>
    <w:rsid w:val="00414814"/>
    <w:rsid w:val="00417590"/>
    <w:rsid w:val="004212AC"/>
    <w:rsid w:val="00422CBE"/>
    <w:rsid w:val="00423F53"/>
    <w:rsid w:val="004243E9"/>
    <w:rsid w:val="00424F54"/>
    <w:rsid w:val="00425220"/>
    <w:rsid w:val="004264F9"/>
    <w:rsid w:val="00434DFC"/>
    <w:rsid w:val="00436ED5"/>
    <w:rsid w:val="0044018C"/>
    <w:rsid w:val="00450EDA"/>
    <w:rsid w:val="004528EE"/>
    <w:rsid w:val="004550B6"/>
    <w:rsid w:val="00456D15"/>
    <w:rsid w:val="00457614"/>
    <w:rsid w:val="004652A4"/>
    <w:rsid w:val="0047005A"/>
    <w:rsid w:val="00472393"/>
    <w:rsid w:val="00473BA8"/>
    <w:rsid w:val="004756C3"/>
    <w:rsid w:val="00476CE4"/>
    <w:rsid w:val="00480972"/>
    <w:rsid w:val="00485464"/>
    <w:rsid w:val="00485F68"/>
    <w:rsid w:val="004861B7"/>
    <w:rsid w:val="00486359"/>
    <w:rsid w:val="0049138D"/>
    <w:rsid w:val="00491C4A"/>
    <w:rsid w:val="00494180"/>
    <w:rsid w:val="00495880"/>
    <w:rsid w:val="004963DA"/>
    <w:rsid w:val="004A317A"/>
    <w:rsid w:val="004A3A9F"/>
    <w:rsid w:val="004A75FC"/>
    <w:rsid w:val="004B03BB"/>
    <w:rsid w:val="004B2468"/>
    <w:rsid w:val="004B29EE"/>
    <w:rsid w:val="004B2D87"/>
    <w:rsid w:val="004B59AC"/>
    <w:rsid w:val="004B7C9B"/>
    <w:rsid w:val="004C1FDE"/>
    <w:rsid w:val="004C2409"/>
    <w:rsid w:val="004C49FF"/>
    <w:rsid w:val="004C4E60"/>
    <w:rsid w:val="004C5A4C"/>
    <w:rsid w:val="004D48D5"/>
    <w:rsid w:val="004E44BE"/>
    <w:rsid w:val="004E4B28"/>
    <w:rsid w:val="004E55F0"/>
    <w:rsid w:val="004E58AB"/>
    <w:rsid w:val="004F4B21"/>
    <w:rsid w:val="004F5191"/>
    <w:rsid w:val="00502E55"/>
    <w:rsid w:val="0050469F"/>
    <w:rsid w:val="00507C9E"/>
    <w:rsid w:val="0051276E"/>
    <w:rsid w:val="00520622"/>
    <w:rsid w:val="00520877"/>
    <w:rsid w:val="00524EFD"/>
    <w:rsid w:val="00525572"/>
    <w:rsid w:val="00532960"/>
    <w:rsid w:val="00534395"/>
    <w:rsid w:val="00542E46"/>
    <w:rsid w:val="00545A54"/>
    <w:rsid w:val="00547029"/>
    <w:rsid w:val="00547883"/>
    <w:rsid w:val="005502B7"/>
    <w:rsid w:val="00560021"/>
    <w:rsid w:val="0056257E"/>
    <w:rsid w:val="00563120"/>
    <w:rsid w:val="0056331C"/>
    <w:rsid w:val="00565A1D"/>
    <w:rsid w:val="00566653"/>
    <w:rsid w:val="00570113"/>
    <w:rsid w:val="0057126B"/>
    <w:rsid w:val="00573BF5"/>
    <w:rsid w:val="00575B18"/>
    <w:rsid w:val="00581D47"/>
    <w:rsid w:val="00590077"/>
    <w:rsid w:val="00593A38"/>
    <w:rsid w:val="005957F0"/>
    <w:rsid w:val="005965E4"/>
    <w:rsid w:val="00596F9D"/>
    <w:rsid w:val="005A1003"/>
    <w:rsid w:val="005A44A1"/>
    <w:rsid w:val="005A5258"/>
    <w:rsid w:val="005A6247"/>
    <w:rsid w:val="005A6F59"/>
    <w:rsid w:val="005B0AA7"/>
    <w:rsid w:val="005B128A"/>
    <w:rsid w:val="005B1975"/>
    <w:rsid w:val="005B1BEC"/>
    <w:rsid w:val="005B4433"/>
    <w:rsid w:val="005B7719"/>
    <w:rsid w:val="005B7FB5"/>
    <w:rsid w:val="005C1C6D"/>
    <w:rsid w:val="005C28A2"/>
    <w:rsid w:val="005C3866"/>
    <w:rsid w:val="005C4D68"/>
    <w:rsid w:val="005C56FA"/>
    <w:rsid w:val="005D0810"/>
    <w:rsid w:val="005D20F0"/>
    <w:rsid w:val="005D6560"/>
    <w:rsid w:val="005F61B4"/>
    <w:rsid w:val="005F62FA"/>
    <w:rsid w:val="00606791"/>
    <w:rsid w:val="006067E6"/>
    <w:rsid w:val="00617F10"/>
    <w:rsid w:val="00623E2F"/>
    <w:rsid w:val="00624E72"/>
    <w:rsid w:val="00626A87"/>
    <w:rsid w:val="006279D5"/>
    <w:rsid w:val="00632FDE"/>
    <w:rsid w:val="00635748"/>
    <w:rsid w:val="00635AE1"/>
    <w:rsid w:val="006402ED"/>
    <w:rsid w:val="00640A54"/>
    <w:rsid w:val="006450C0"/>
    <w:rsid w:val="00645F73"/>
    <w:rsid w:val="006514B6"/>
    <w:rsid w:val="00654337"/>
    <w:rsid w:val="006615C7"/>
    <w:rsid w:val="00664846"/>
    <w:rsid w:val="00664AD8"/>
    <w:rsid w:val="00674A3C"/>
    <w:rsid w:val="00675077"/>
    <w:rsid w:val="006763C9"/>
    <w:rsid w:val="00676AE9"/>
    <w:rsid w:val="00677134"/>
    <w:rsid w:val="00677FE9"/>
    <w:rsid w:val="006825F8"/>
    <w:rsid w:val="0068626D"/>
    <w:rsid w:val="00686C92"/>
    <w:rsid w:val="00691A4C"/>
    <w:rsid w:val="0069682B"/>
    <w:rsid w:val="006A199F"/>
    <w:rsid w:val="006A4A1C"/>
    <w:rsid w:val="006A4BCD"/>
    <w:rsid w:val="006B3189"/>
    <w:rsid w:val="006B47F2"/>
    <w:rsid w:val="006B6001"/>
    <w:rsid w:val="006B6817"/>
    <w:rsid w:val="006C07C5"/>
    <w:rsid w:val="006C0DCB"/>
    <w:rsid w:val="006C1A4B"/>
    <w:rsid w:val="006C77BB"/>
    <w:rsid w:val="006D26F9"/>
    <w:rsid w:val="006D2F22"/>
    <w:rsid w:val="006D6B9D"/>
    <w:rsid w:val="006D6DCB"/>
    <w:rsid w:val="006E5F5B"/>
    <w:rsid w:val="006E735F"/>
    <w:rsid w:val="006F0E26"/>
    <w:rsid w:val="006F29D1"/>
    <w:rsid w:val="00702106"/>
    <w:rsid w:val="007021EB"/>
    <w:rsid w:val="00707660"/>
    <w:rsid w:val="007139C7"/>
    <w:rsid w:val="00713AF2"/>
    <w:rsid w:val="00713C16"/>
    <w:rsid w:val="00722453"/>
    <w:rsid w:val="00724A50"/>
    <w:rsid w:val="00726723"/>
    <w:rsid w:val="007331AD"/>
    <w:rsid w:val="00744BCE"/>
    <w:rsid w:val="00745D04"/>
    <w:rsid w:val="00745FA5"/>
    <w:rsid w:val="00752CD5"/>
    <w:rsid w:val="00755B99"/>
    <w:rsid w:val="00756EE9"/>
    <w:rsid w:val="007604A1"/>
    <w:rsid w:val="00760E40"/>
    <w:rsid w:val="00761808"/>
    <w:rsid w:val="007624C5"/>
    <w:rsid w:val="007734B6"/>
    <w:rsid w:val="00774F49"/>
    <w:rsid w:val="007815A5"/>
    <w:rsid w:val="00784AC9"/>
    <w:rsid w:val="00785121"/>
    <w:rsid w:val="00791159"/>
    <w:rsid w:val="00791A22"/>
    <w:rsid w:val="00796497"/>
    <w:rsid w:val="007969A7"/>
    <w:rsid w:val="00797818"/>
    <w:rsid w:val="007A1B31"/>
    <w:rsid w:val="007A23B0"/>
    <w:rsid w:val="007A28D0"/>
    <w:rsid w:val="007A43A0"/>
    <w:rsid w:val="007A5325"/>
    <w:rsid w:val="007B3B0F"/>
    <w:rsid w:val="007C7CC2"/>
    <w:rsid w:val="007C7F5C"/>
    <w:rsid w:val="007D5392"/>
    <w:rsid w:val="007E11D4"/>
    <w:rsid w:val="007E2D29"/>
    <w:rsid w:val="007E6CFE"/>
    <w:rsid w:val="007F1E9E"/>
    <w:rsid w:val="007F50C8"/>
    <w:rsid w:val="0080087F"/>
    <w:rsid w:val="008034A1"/>
    <w:rsid w:val="00804189"/>
    <w:rsid w:val="008055BB"/>
    <w:rsid w:val="00805EF9"/>
    <w:rsid w:val="00810250"/>
    <w:rsid w:val="00815110"/>
    <w:rsid w:val="00817DCD"/>
    <w:rsid w:val="008214C1"/>
    <w:rsid w:val="00831712"/>
    <w:rsid w:val="00842692"/>
    <w:rsid w:val="00843385"/>
    <w:rsid w:val="00844408"/>
    <w:rsid w:val="0086099C"/>
    <w:rsid w:val="00863236"/>
    <w:rsid w:val="008664FF"/>
    <w:rsid w:val="00866ADD"/>
    <w:rsid w:val="00867734"/>
    <w:rsid w:val="008711ED"/>
    <w:rsid w:val="0087640D"/>
    <w:rsid w:val="0087748C"/>
    <w:rsid w:val="00881CF4"/>
    <w:rsid w:val="00884D7A"/>
    <w:rsid w:val="00885277"/>
    <w:rsid w:val="00890FFC"/>
    <w:rsid w:val="008917BB"/>
    <w:rsid w:val="008937C6"/>
    <w:rsid w:val="00894D9B"/>
    <w:rsid w:val="008A041A"/>
    <w:rsid w:val="008B6589"/>
    <w:rsid w:val="008B67AF"/>
    <w:rsid w:val="008B7E3E"/>
    <w:rsid w:val="008C1176"/>
    <w:rsid w:val="008C1589"/>
    <w:rsid w:val="008C2756"/>
    <w:rsid w:val="008C4C6B"/>
    <w:rsid w:val="008C7818"/>
    <w:rsid w:val="008D6386"/>
    <w:rsid w:val="008D655C"/>
    <w:rsid w:val="008D70E6"/>
    <w:rsid w:val="008E2E35"/>
    <w:rsid w:val="008E79BF"/>
    <w:rsid w:val="008F2019"/>
    <w:rsid w:val="008F34F0"/>
    <w:rsid w:val="008F5919"/>
    <w:rsid w:val="008F5B1E"/>
    <w:rsid w:val="008F658C"/>
    <w:rsid w:val="009011BE"/>
    <w:rsid w:val="00906776"/>
    <w:rsid w:val="0090741D"/>
    <w:rsid w:val="00912963"/>
    <w:rsid w:val="00916328"/>
    <w:rsid w:val="00917967"/>
    <w:rsid w:val="009179D9"/>
    <w:rsid w:val="00917FD3"/>
    <w:rsid w:val="009218D1"/>
    <w:rsid w:val="00924C34"/>
    <w:rsid w:val="00926AB6"/>
    <w:rsid w:val="00926D11"/>
    <w:rsid w:val="00930E0B"/>
    <w:rsid w:val="009317F4"/>
    <w:rsid w:val="00932F8F"/>
    <w:rsid w:val="0094421A"/>
    <w:rsid w:val="00945438"/>
    <w:rsid w:val="00947529"/>
    <w:rsid w:val="00955F55"/>
    <w:rsid w:val="00964D2B"/>
    <w:rsid w:val="00965A1B"/>
    <w:rsid w:val="00971B3C"/>
    <w:rsid w:val="00974B3A"/>
    <w:rsid w:val="00975301"/>
    <w:rsid w:val="00976681"/>
    <w:rsid w:val="00982E9F"/>
    <w:rsid w:val="00983635"/>
    <w:rsid w:val="00985D2E"/>
    <w:rsid w:val="0098783C"/>
    <w:rsid w:val="00990CF2"/>
    <w:rsid w:val="009922C4"/>
    <w:rsid w:val="009A5EDB"/>
    <w:rsid w:val="009B3D5E"/>
    <w:rsid w:val="009B4F1A"/>
    <w:rsid w:val="009C07CF"/>
    <w:rsid w:val="009C36AF"/>
    <w:rsid w:val="009C4735"/>
    <w:rsid w:val="009C7156"/>
    <w:rsid w:val="009D576D"/>
    <w:rsid w:val="009D76EC"/>
    <w:rsid w:val="009D7DE9"/>
    <w:rsid w:val="009E4D28"/>
    <w:rsid w:val="009F0214"/>
    <w:rsid w:val="009F6AC2"/>
    <w:rsid w:val="00A07A4E"/>
    <w:rsid w:val="00A13C38"/>
    <w:rsid w:val="00A20AD9"/>
    <w:rsid w:val="00A21BB8"/>
    <w:rsid w:val="00A24994"/>
    <w:rsid w:val="00A25FB4"/>
    <w:rsid w:val="00A26BBC"/>
    <w:rsid w:val="00A30471"/>
    <w:rsid w:val="00A35571"/>
    <w:rsid w:val="00A37384"/>
    <w:rsid w:val="00A40A2E"/>
    <w:rsid w:val="00A61B1C"/>
    <w:rsid w:val="00A62BF6"/>
    <w:rsid w:val="00A63C57"/>
    <w:rsid w:val="00A65BB0"/>
    <w:rsid w:val="00A66D52"/>
    <w:rsid w:val="00A703CF"/>
    <w:rsid w:val="00A71B23"/>
    <w:rsid w:val="00A71E81"/>
    <w:rsid w:val="00A7319D"/>
    <w:rsid w:val="00A738EE"/>
    <w:rsid w:val="00A823F6"/>
    <w:rsid w:val="00A85FAF"/>
    <w:rsid w:val="00A93748"/>
    <w:rsid w:val="00A95502"/>
    <w:rsid w:val="00AB1371"/>
    <w:rsid w:val="00AB2DBF"/>
    <w:rsid w:val="00AB3F53"/>
    <w:rsid w:val="00AB4814"/>
    <w:rsid w:val="00AB6E35"/>
    <w:rsid w:val="00AC3DB7"/>
    <w:rsid w:val="00AC7C84"/>
    <w:rsid w:val="00AD4463"/>
    <w:rsid w:val="00AD5A43"/>
    <w:rsid w:val="00AD761B"/>
    <w:rsid w:val="00AD7EB8"/>
    <w:rsid w:val="00AE05D9"/>
    <w:rsid w:val="00AE078A"/>
    <w:rsid w:val="00AE2505"/>
    <w:rsid w:val="00AE2AD4"/>
    <w:rsid w:val="00AE4C10"/>
    <w:rsid w:val="00AE665A"/>
    <w:rsid w:val="00AF12A6"/>
    <w:rsid w:val="00B00DDB"/>
    <w:rsid w:val="00B05D2D"/>
    <w:rsid w:val="00B10762"/>
    <w:rsid w:val="00B11BF0"/>
    <w:rsid w:val="00B14021"/>
    <w:rsid w:val="00B14A62"/>
    <w:rsid w:val="00B232EA"/>
    <w:rsid w:val="00B26723"/>
    <w:rsid w:val="00B26AF1"/>
    <w:rsid w:val="00B30E78"/>
    <w:rsid w:val="00B41CE5"/>
    <w:rsid w:val="00B42E45"/>
    <w:rsid w:val="00B4416E"/>
    <w:rsid w:val="00B452E2"/>
    <w:rsid w:val="00B4748A"/>
    <w:rsid w:val="00B50F0F"/>
    <w:rsid w:val="00B51139"/>
    <w:rsid w:val="00B523EF"/>
    <w:rsid w:val="00B60FAD"/>
    <w:rsid w:val="00B61953"/>
    <w:rsid w:val="00B62A2C"/>
    <w:rsid w:val="00B64F36"/>
    <w:rsid w:val="00B66452"/>
    <w:rsid w:val="00B670A9"/>
    <w:rsid w:val="00B672BA"/>
    <w:rsid w:val="00B73B5C"/>
    <w:rsid w:val="00B74DAE"/>
    <w:rsid w:val="00B77554"/>
    <w:rsid w:val="00B8039C"/>
    <w:rsid w:val="00B85A7B"/>
    <w:rsid w:val="00B86266"/>
    <w:rsid w:val="00B901E9"/>
    <w:rsid w:val="00B94F8F"/>
    <w:rsid w:val="00B95628"/>
    <w:rsid w:val="00BA0179"/>
    <w:rsid w:val="00BA155C"/>
    <w:rsid w:val="00BC0D1D"/>
    <w:rsid w:val="00BD1C22"/>
    <w:rsid w:val="00BD6107"/>
    <w:rsid w:val="00BF05AB"/>
    <w:rsid w:val="00BF250A"/>
    <w:rsid w:val="00C0646E"/>
    <w:rsid w:val="00C110F9"/>
    <w:rsid w:val="00C16316"/>
    <w:rsid w:val="00C20B2A"/>
    <w:rsid w:val="00C21444"/>
    <w:rsid w:val="00C219B6"/>
    <w:rsid w:val="00C21F9A"/>
    <w:rsid w:val="00C230F2"/>
    <w:rsid w:val="00C234F2"/>
    <w:rsid w:val="00C327E6"/>
    <w:rsid w:val="00C33C18"/>
    <w:rsid w:val="00C346CD"/>
    <w:rsid w:val="00C40736"/>
    <w:rsid w:val="00C42241"/>
    <w:rsid w:val="00C52465"/>
    <w:rsid w:val="00C54A29"/>
    <w:rsid w:val="00C55F6F"/>
    <w:rsid w:val="00C56CCA"/>
    <w:rsid w:val="00C603E2"/>
    <w:rsid w:val="00C669E6"/>
    <w:rsid w:val="00C719DB"/>
    <w:rsid w:val="00C71C5D"/>
    <w:rsid w:val="00C75208"/>
    <w:rsid w:val="00C809BC"/>
    <w:rsid w:val="00C82C00"/>
    <w:rsid w:val="00C84F30"/>
    <w:rsid w:val="00C9019A"/>
    <w:rsid w:val="00C9287A"/>
    <w:rsid w:val="00CA38AB"/>
    <w:rsid w:val="00CA5900"/>
    <w:rsid w:val="00CA7D82"/>
    <w:rsid w:val="00CB0933"/>
    <w:rsid w:val="00CC1F48"/>
    <w:rsid w:val="00CC39B5"/>
    <w:rsid w:val="00CC3B44"/>
    <w:rsid w:val="00CD5917"/>
    <w:rsid w:val="00CF225C"/>
    <w:rsid w:val="00D01580"/>
    <w:rsid w:val="00D033F7"/>
    <w:rsid w:val="00D03BFA"/>
    <w:rsid w:val="00D04ECB"/>
    <w:rsid w:val="00D05AD0"/>
    <w:rsid w:val="00D07235"/>
    <w:rsid w:val="00D07E71"/>
    <w:rsid w:val="00D13FCD"/>
    <w:rsid w:val="00D1424A"/>
    <w:rsid w:val="00D173D8"/>
    <w:rsid w:val="00D22FBA"/>
    <w:rsid w:val="00D251D8"/>
    <w:rsid w:val="00D266F3"/>
    <w:rsid w:val="00D32289"/>
    <w:rsid w:val="00D333DA"/>
    <w:rsid w:val="00D36269"/>
    <w:rsid w:val="00D43FCD"/>
    <w:rsid w:val="00D5113A"/>
    <w:rsid w:val="00D518B0"/>
    <w:rsid w:val="00D53065"/>
    <w:rsid w:val="00D6386F"/>
    <w:rsid w:val="00D63B5B"/>
    <w:rsid w:val="00D6491B"/>
    <w:rsid w:val="00D64B14"/>
    <w:rsid w:val="00D668F5"/>
    <w:rsid w:val="00D708EC"/>
    <w:rsid w:val="00D735DE"/>
    <w:rsid w:val="00D77B0A"/>
    <w:rsid w:val="00D815AA"/>
    <w:rsid w:val="00D81BFB"/>
    <w:rsid w:val="00D821A9"/>
    <w:rsid w:val="00D8743A"/>
    <w:rsid w:val="00D9137A"/>
    <w:rsid w:val="00D9270F"/>
    <w:rsid w:val="00D96B76"/>
    <w:rsid w:val="00DA1947"/>
    <w:rsid w:val="00DA3429"/>
    <w:rsid w:val="00DA5DC2"/>
    <w:rsid w:val="00DA608B"/>
    <w:rsid w:val="00DB0EB5"/>
    <w:rsid w:val="00DB24FA"/>
    <w:rsid w:val="00DB2942"/>
    <w:rsid w:val="00DB4B89"/>
    <w:rsid w:val="00DB6441"/>
    <w:rsid w:val="00DC34EA"/>
    <w:rsid w:val="00DD28D2"/>
    <w:rsid w:val="00DD3DCD"/>
    <w:rsid w:val="00DE782E"/>
    <w:rsid w:val="00DF2D1E"/>
    <w:rsid w:val="00DF5810"/>
    <w:rsid w:val="00E06CBE"/>
    <w:rsid w:val="00E12578"/>
    <w:rsid w:val="00E1299A"/>
    <w:rsid w:val="00E16986"/>
    <w:rsid w:val="00E17ABF"/>
    <w:rsid w:val="00E20F96"/>
    <w:rsid w:val="00E238EC"/>
    <w:rsid w:val="00E2492F"/>
    <w:rsid w:val="00E31BA6"/>
    <w:rsid w:val="00E44B6B"/>
    <w:rsid w:val="00E47540"/>
    <w:rsid w:val="00E513D6"/>
    <w:rsid w:val="00E52F35"/>
    <w:rsid w:val="00E547B2"/>
    <w:rsid w:val="00E6292B"/>
    <w:rsid w:val="00E640BA"/>
    <w:rsid w:val="00E66E4D"/>
    <w:rsid w:val="00E7033E"/>
    <w:rsid w:val="00E72A97"/>
    <w:rsid w:val="00E72B54"/>
    <w:rsid w:val="00E73C49"/>
    <w:rsid w:val="00E740E9"/>
    <w:rsid w:val="00E75D08"/>
    <w:rsid w:val="00E76106"/>
    <w:rsid w:val="00E770D7"/>
    <w:rsid w:val="00E77CE2"/>
    <w:rsid w:val="00E80475"/>
    <w:rsid w:val="00E812B5"/>
    <w:rsid w:val="00E84206"/>
    <w:rsid w:val="00E86CA1"/>
    <w:rsid w:val="00E87391"/>
    <w:rsid w:val="00E8757C"/>
    <w:rsid w:val="00E92B53"/>
    <w:rsid w:val="00E92BFE"/>
    <w:rsid w:val="00E9363F"/>
    <w:rsid w:val="00E94066"/>
    <w:rsid w:val="00E95293"/>
    <w:rsid w:val="00E9647E"/>
    <w:rsid w:val="00EA2BCB"/>
    <w:rsid w:val="00EA2F78"/>
    <w:rsid w:val="00EA369C"/>
    <w:rsid w:val="00EA422F"/>
    <w:rsid w:val="00EA4657"/>
    <w:rsid w:val="00EA520B"/>
    <w:rsid w:val="00EA601E"/>
    <w:rsid w:val="00EA6703"/>
    <w:rsid w:val="00EB0D30"/>
    <w:rsid w:val="00EB0F98"/>
    <w:rsid w:val="00EB1419"/>
    <w:rsid w:val="00EB2B87"/>
    <w:rsid w:val="00EB4E16"/>
    <w:rsid w:val="00EC031F"/>
    <w:rsid w:val="00EC4B61"/>
    <w:rsid w:val="00EC4F99"/>
    <w:rsid w:val="00ED067C"/>
    <w:rsid w:val="00ED09C8"/>
    <w:rsid w:val="00ED1F48"/>
    <w:rsid w:val="00EE0F1B"/>
    <w:rsid w:val="00EE2B24"/>
    <w:rsid w:val="00EE44C4"/>
    <w:rsid w:val="00EE68CE"/>
    <w:rsid w:val="00EF1487"/>
    <w:rsid w:val="00EF4273"/>
    <w:rsid w:val="00EF4A5A"/>
    <w:rsid w:val="00F01726"/>
    <w:rsid w:val="00F06674"/>
    <w:rsid w:val="00F1079C"/>
    <w:rsid w:val="00F132F3"/>
    <w:rsid w:val="00F139B5"/>
    <w:rsid w:val="00F13F83"/>
    <w:rsid w:val="00F20877"/>
    <w:rsid w:val="00F252DC"/>
    <w:rsid w:val="00F35048"/>
    <w:rsid w:val="00F35EBE"/>
    <w:rsid w:val="00F3679F"/>
    <w:rsid w:val="00F36AD6"/>
    <w:rsid w:val="00F43137"/>
    <w:rsid w:val="00F439E0"/>
    <w:rsid w:val="00F552E2"/>
    <w:rsid w:val="00F5790D"/>
    <w:rsid w:val="00F60E7E"/>
    <w:rsid w:val="00F61BBA"/>
    <w:rsid w:val="00F62211"/>
    <w:rsid w:val="00F63812"/>
    <w:rsid w:val="00F71AFF"/>
    <w:rsid w:val="00F73CC8"/>
    <w:rsid w:val="00F803F6"/>
    <w:rsid w:val="00F87734"/>
    <w:rsid w:val="00F93659"/>
    <w:rsid w:val="00F943AB"/>
    <w:rsid w:val="00F96444"/>
    <w:rsid w:val="00F96B13"/>
    <w:rsid w:val="00FA1353"/>
    <w:rsid w:val="00FA3895"/>
    <w:rsid w:val="00FA39EE"/>
    <w:rsid w:val="00FA5131"/>
    <w:rsid w:val="00FA5427"/>
    <w:rsid w:val="00FA5C92"/>
    <w:rsid w:val="00FA6446"/>
    <w:rsid w:val="00FB7ACA"/>
    <w:rsid w:val="00FC7201"/>
    <w:rsid w:val="00FD5203"/>
    <w:rsid w:val="00FD5A2E"/>
    <w:rsid w:val="00FD6FCB"/>
    <w:rsid w:val="00FE2E50"/>
    <w:rsid w:val="00FE65D1"/>
    <w:rsid w:val="00FF1DF1"/>
    <w:rsid w:val="00FF5471"/>
    <w:rsid w:val="00FF7F0B"/>
    <w:rsid w:val="0229636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A420"/>
  <w15:chartTrackingRefBased/>
  <w15:docId w15:val="{ABAA61FC-9F30-48E3-8ACE-AC1812AC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NIC-BIT</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北京理工大学公网IP/端口/域名开放申请表</dc:title>
  <dc:subject/>
  <dc:creator>Lux</dc:creator>
  <cp:keywords/>
  <cp:lastModifiedBy>LHZ</cp:lastModifiedBy>
  <cp:revision>2</cp:revision>
  <dcterms:created xsi:type="dcterms:W3CDTF">2024-06-07T02:25:00Z</dcterms:created>
  <dcterms:modified xsi:type="dcterms:W3CDTF">2024-06-07T02:25:00Z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3D4B2C7A93814AF8B4AABA3603D52106_13</vt:lpwstr>
  </property>
</Properties>
</file>